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46FC" w:rsidRPr="00872BC8" w:rsidRDefault="007346FC">
      <w:pPr>
        <w:rPr>
          <w:sz w:val="18"/>
          <w:szCs w:val="18"/>
        </w:rPr>
      </w:pPr>
      <w:r>
        <w:rPr>
          <w:noProof/>
          <w:lang w:eastAsia="nl-NL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-3.4pt;margin-top:-32.6pt;width:478.5pt;height:94.1pt;z-index:251661312" stroked="f">
            <v:textbox>
              <w:txbxContent>
                <w:p w:rsidR="007346FC" w:rsidRDefault="007346FC">
                  <w:pPr>
                    <w:rPr>
                      <w:rFonts w:cs="Arial"/>
                      <w:color w:val="333333"/>
                      <w:szCs w:val="18"/>
                    </w:rPr>
                  </w:pPr>
                  <w:r w:rsidRPr="007346FC">
                    <w:rPr>
                      <w:rFonts w:cs="Arial"/>
                      <w:color w:val="333333"/>
                      <w:szCs w:val="18"/>
                    </w:rPr>
                    <w:t>Ga naar je portfolio in SKORO.</w:t>
                  </w:r>
                </w:p>
                <w:p w:rsidR="007346FC" w:rsidRDefault="007346FC">
                  <w:pPr>
                    <w:rPr>
                      <w:rFonts w:cs="Arial"/>
                      <w:color w:val="333333"/>
                      <w:szCs w:val="18"/>
                    </w:rPr>
                  </w:pPr>
                  <w:r>
                    <w:rPr>
                      <w:rFonts w:cs="Arial"/>
                      <w:color w:val="333333"/>
                      <w:szCs w:val="18"/>
                    </w:rPr>
                    <w:t>Open het betreffende certificaat/deelnamebewijs</w:t>
                  </w:r>
                </w:p>
                <w:p w:rsidR="007346FC" w:rsidRDefault="007346FC">
                  <w:pPr>
                    <w:rPr>
                      <w:rFonts w:cs="Arial"/>
                      <w:color w:val="333333"/>
                      <w:szCs w:val="18"/>
                    </w:rPr>
                  </w:pPr>
                  <w:r>
                    <w:rPr>
                      <w:rFonts w:cs="Arial"/>
                      <w:color w:val="333333"/>
                      <w:szCs w:val="18"/>
                    </w:rPr>
                    <w:t xml:space="preserve">Klik met je rechtermuisknop op het document wat nu opent. </w:t>
                  </w:r>
                </w:p>
                <w:p w:rsidR="007346FC" w:rsidRPr="007346FC" w:rsidRDefault="007346FC">
                  <w:pPr>
                    <w:rPr>
                      <w:sz w:val="22"/>
                    </w:rPr>
                  </w:pPr>
                  <w:r>
                    <w:rPr>
                      <w:rFonts w:cs="Arial"/>
                      <w:color w:val="333333"/>
                      <w:szCs w:val="18"/>
                    </w:rPr>
                    <w:t>Kies voor de optie 'Opslaan als PDF':</w:t>
                  </w:r>
                </w:p>
              </w:txbxContent>
            </v:textbox>
          </v:shape>
        </w:pict>
      </w:r>
      <w:r>
        <w:rPr>
          <w:noProof/>
          <w:lang w:eastAsia="nl-NL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0" type="#_x0000_t32" style="position:absolute;margin-left:289.1pt;margin-top:573pt;width:25.1pt;height:56.1pt;flip:x y;z-index:251665408" o:connectortype="straight">
            <v:stroke endarrow="block"/>
          </v:shape>
        </w:pict>
      </w:r>
      <w:r>
        <w:rPr>
          <w:noProof/>
          <w:lang w:eastAsia="nl-NL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894080</wp:posOffset>
            </wp:positionH>
            <wp:positionV relativeFrom="paragraph">
              <wp:posOffset>6819900</wp:posOffset>
            </wp:positionV>
            <wp:extent cx="3489325" cy="648335"/>
            <wp:effectExtent l="19050" t="0" r="0" b="0"/>
            <wp:wrapNone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89325" cy="648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nl-NL"/>
        </w:rPr>
        <w:pict>
          <v:shape id="_x0000_s1029" type="#_x0000_t202" style="position:absolute;margin-left:1.95pt;margin-top:480.1pt;width:446.2pt;height:35.15pt;z-index:251664384;mso-position-horizontal-relative:text;mso-position-vertical-relative:text" stroked="f">
            <v:textbox>
              <w:txbxContent>
                <w:p w:rsidR="007346FC" w:rsidRDefault="007346FC">
                  <w:r>
                    <w:t xml:space="preserve">Kies vervolgens voor de optie ‘opslaan als’ door op het pijltje naar beneden te klikken en sla het document op een voor jou gemakkelijke plek op. </w:t>
                  </w:r>
                </w:p>
              </w:txbxContent>
            </v:textbox>
          </v:shape>
        </w:pict>
      </w:r>
      <w:r>
        <w:rPr>
          <w:noProof/>
          <w:lang w:eastAsia="nl-NL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22387</wp:posOffset>
            </wp:positionH>
            <wp:positionV relativeFrom="paragraph">
              <wp:posOffset>887140</wp:posOffset>
            </wp:positionV>
            <wp:extent cx="5605574" cy="4859079"/>
            <wp:effectExtent l="19050" t="0" r="0" b="0"/>
            <wp:wrapNone/>
            <wp:docPr id="5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5574" cy="485907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sz w:val="18"/>
          <w:szCs w:val="18"/>
          <w:lang w:eastAsia="nl-NL"/>
        </w:rPr>
        <w:pict>
          <v:shape id="_x0000_s1026" type="#_x0000_t202" style="position:absolute;margin-left:-3.4pt;margin-top:-88.85pt;width:478.5pt;height:21.75pt;z-index:251658240;mso-position-horizontal-relative:text;mso-position-vertical-relative:text">
            <v:textbox>
              <w:txbxContent>
                <w:p w:rsidR="007346FC" w:rsidRPr="007346FC" w:rsidRDefault="007346FC" w:rsidP="007346FC">
                  <w:pPr>
                    <w:jc w:val="center"/>
                    <w:rPr>
                      <w:b/>
                      <w:sz w:val="22"/>
                    </w:rPr>
                  </w:pPr>
                  <w:r>
                    <w:rPr>
                      <w:b/>
                      <w:sz w:val="22"/>
                    </w:rPr>
                    <w:t xml:space="preserve">CERTIFICAAT/DEELNAMEBEWIJS OPSLAAN ALS PDF </w:t>
                  </w:r>
                </w:p>
              </w:txbxContent>
            </v:textbox>
          </v:shape>
        </w:pict>
      </w:r>
    </w:p>
    <w:sectPr w:rsidR="007346FC" w:rsidRPr="00872BC8" w:rsidSect="0019603D">
      <w:pgSz w:w="11906" w:h="16838" w:code="9"/>
      <w:pgMar w:top="2722" w:right="1418" w:bottom="1134" w:left="1418" w:header="709" w:footer="204" w:gutter="0"/>
      <w:paperSrc w:first="2" w:other="2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drawingGridHorizontalSpacing w:val="110"/>
  <w:displayHorizontalDrawingGridEvery w:val="0"/>
  <w:displayVerticalDrawingGridEvery w:val="2"/>
  <w:characterSpacingControl w:val="doNotCompress"/>
  <w:compat/>
  <w:rsids>
    <w:rsidRoot w:val="007346FC"/>
    <w:rsid w:val="00027FE6"/>
    <w:rsid w:val="00035111"/>
    <w:rsid w:val="0006425B"/>
    <w:rsid w:val="000B6D94"/>
    <w:rsid w:val="000F3DBD"/>
    <w:rsid w:val="0019603D"/>
    <w:rsid w:val="00200CAA"/>
    <w:rsid w:val="00256A0A"/>
    <w:rsid w:val="00277FD9"/>
    <w:rsid w:val="002D0047"/>
    <w:rsid w:val="003B407B"/>
    <w:rsid w:val="004818CD"/>
    <w:rsid w:val="004A22C7"/>
    <w:rsid w:val="004F0973"/>
    <w:rsid w:val="004F378A"/>
    <w:rsid w:val="004F503B"/>
    <w:rsid w:val="005329CA"/>
    <w:rsid w:val="005671DE"/>
    <w:rsid w:val="005A2455"/>
    <w:rsid w:val="005F516C"/>
    <w:rsid w:val="006007C8"/>
    <w:rsid w:val="006231AF"/>
    <w:rsid w:val="006344DD"/>
    <w:rsid w:val="00665EB3"/>
    <w:rsid w:val="006903BD"/>
    <w:rsid w:val="006A2406"/>
    <w:rsid w:val="006E0613"/>
    <w:rsid w:val="00722F56"/>
    <w:rsid w:val="007243AD"/>
    <w:rsid w:val="007346FC"/>
    <w:rsid w:val="00746593"/>
    <w:rsid w:val="00790D1A"/>
    <w:rsid w:val="007A0033"/>
    <w:rsid w:val="007D3D85"/>
    <w:rsid w:val="00816E0F"/>
    <w:rsid w:val="00872BC8"/>
    <w:rsid w:val="008B40DA"/>
    <w:rsid w:val="00940440"/>
    <w:rsid w:val="009A0748"/>
    <w:rsid w:val="009C123C"/>
    <w:rsid w:val="00A54A96"/>
    <w:rsid w:val="00AA092E"/>
    <w:rsid w:val="00B229E0"/>
    <w:rsid w:val="00B7063B"/>
    <w:rsid w:val="00BA07F1"/>
    <w:rsid w:val="00C23ED8"/>
    <w:rsid w:val="00C33FE8"/>
    <w:rsid w:val="00C40F73"/>
    <w:rsid w:val="00D26FF9"/>
    <w:rsid w:val="00D50AD4"/>
    <w:rsid w:val="00E34B7C"/>
    <w:rsid w:val="00F305CE"/>
    <w:rsid w:val="00F41FB8"/>
    <w:rsid w:val="00F45ED9"/>
    <w:rsid w:val="00F601D9"/>
    <w:rsid w:val="00F74C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strokecolor="none"/>
    </o:shapedefaults>
    <o:shapelayout v:ext="edit">
      <o:idmap v:ext="edit" data="1"/>
      <o:rules v:ext="edit">
        <o:r id="V:Rule2" type="connector" idref="#_x0000_s1030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Verdana" w:eastAsiaTheme="minorHAnsi" w:hAnsi="Verdana" w:cstheme="minorBidi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3B407B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7346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7346F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</Words>
  <Characters>6</Characters>
  <Application>Microsoft Office Word</Application>
  <DocSecurity>0</DocSecurity>
  <Lines>1</Lines>
  <Paragraphs>1</Paragraphs>
  <ScaleCrop>false</ScaleCrop>
  <Company>thb</Company>
  <LinksUpToDate>false</LinksUpToDate>
  <CharactersWithSpaces>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musterc</dc:creator>
  <cp:lastModifiedBy>musterc</cp:lastModifiedBy>
  <cp:revision>1</cp:revision>
  <dcterms:created xsi:type="dcterms:W3CDTF">2014-01-30T10:22:00Z</dcterms:created>
  <dcterms:modified xsi:type="dcterms:W3CDTF">2014-01-30T10:28:00Z</dcterms:modified>
</cp:coreProperties>
</file>